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大米抽检项目包括铅、镉、总汞、无机砷、铬、黄曲霉毒素B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食用植物油抽检项目包括酸值/酸价、过氧化值、溶剂残留量、总砷、铅、黄曲霉毒素B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、苯并</w:t>
      </w:r>
      <w:r>
        <w:rPr>
          <w:rFonts w:ascii="Times New Roman" w:hAnsi="Times New Roman" w:eastAsia="仿宋_GB2312"/>
          <w:color w:val="auto"/>
        </w:rPr>
        <w:t>[a]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酱卤肉制品抽检项目包括铅、镉、铬、总砷、亚硝酸盐、苯甲酸及其钠盐、山梨酸及其钾盐、脱氢乙酸及其钠盐、防腐剂混合使用时各自用量占其最大使用量的比例之和、糖精钠（限熏煮香肠火腿制品）、菌落总数（限预包装食品）、大肠菌群（限预包装食品）、沙门氏菌（限预包装食品）、金黄色葡萄球菌（限预包装食品）、单核细胞增生李斯特氏菌（限预包装食品）、大肠埃希氏菌O157:H7（限牛肉预包装食品）、商业无菌（限罐头工艺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灭菌乳抽检项目包括脂肪（仅全脂产品）、蛋白质、非脂乳固体、酸度、黄曲霉毒素M1、铬、铅、商业无菌、三聚氰胺。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调制乳抽检项目包括蛋白质、黄曲霉毒素M1、铬、铅、菌落总数（仅非灭菌工艺）、大肠菌群（仅非灭菌工艺）、沙门氏菌（仅非灭菌工艺）、金黄色葡萄球菌（仅非灭菌工艺）、商业无菌（仅灭菌工艺）、三聚氰胺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发酵乳抽检项目包括脂肪（仅全脂产品）、非脂乳固体（不适用于风味发酵乳）、蛋白质、酸度、黄曲霉毒素M1、铬、铅、大肠菌群、沙门氏菌、金黄色葡萄球菌、酵母、霉菌、三聚氰胺。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黑体" w:hAnsi="黑体" w:eastAsia="黑体" w:cs="楷体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饼干抽检项目包括酸价（仅适用于配料中添加油脂的产品）、过氧化值（仅适用于配料中添加油脂的产品）、铅、苯甲酸及其钠盐、山梨酸及其钾盐、脱氢乙酸及其钠盐、糖精钠、铝的残留量、二氧化硫残留量、菌落总数、大肠菌群、沙门氏菌（仅预包装食品）、金黄色葡萄球菌（仅预包装食品）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白酒抽检项目包括酒精度、甲醇、铅、氰化物、糖精钠、甜蜜素。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炒货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食品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炒货食品及坚果制品抽检项目包括酸价、过氧化值、黄曲霉毒素B1（豆类食品不检测）、糖精钠、甜蜜素、铅、二氧化硫残留量、大肠菌群（限包装产品）、霉菌（限烘炒工艺加工的熟制包装产品）、沙门氏菌（仅腌制果仁类预包装食品检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糕点、月饼和粽子抽检项目包括酸价、过氧化值、铅、苯甲酸及其钠盐、山梨酸及其钾盐、脱氢乙酸及其钠盐、防腐剂混合使用时各自用量占其最大使用量比例之和、糖精钠、甜蜜素（限糕点）、安赛蜜（限糕点）、铝的残留量（限糕点、月饼）、菌落总数、大肠菌群、沙门氏菌(限预包装食品)、金黄色葡萄球菌(限预包装食品)、霉菌计数、商业无菌（限真空包装类粽子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食用</w:t>
      </w: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食品中农药最大残留限量》（GB 2763-2016）、《食品安全国家标准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1.畜肉及副产品抽检项目包括挥发性盐基氮（限畜肉）、铅、镉、总汞、总砷、克伦特罗、沙丁胺醇、莱克多巴胺、特布他林、氯霉素、氟苯尼考。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2.禽肉抽检项目包括挥发性盐基氮、铅、镉、总汞、总砷、氯霉素、氟苯尼考、恩诺沙星、洛美沙星、培氟沙星、氧氟沙星、诺氟沙星、沙拉沙星（限鸡肉）。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.水产品抽检项目包括挥发性盐基氮、铅、镉、无机砷、甲基汞、孔雀石绿、氯霉素、甲砜霉素、氟苯尼考、恩诺沙星、氧氟沙星、培氟沙星、洛美沙星、诺氟沙星。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蔬菜抽检项目包括铅、镉、毒死蜱、氟虫腈、腐霉利、甲胺磷、甲拌磷、克百威、乐果、氯氟氰菊酯和高效氯氟氰菊酯、杀扑磷、水胺硫磷、氧乐果、甲萘威、六六六、辛硫磷、倍硫磷、敌百虫、丙溴磷、啶虫脒、多菌灵、甲基毒死蜱、铬、亚硫酸盐、6-苄基腺嘌呤（6-BA）、4-氯苯氧乙酸钠、氯氟氰菊酯和高效氯氟氰菊酯、氯氰菊酯和高效氯氰菊酯、二氧化硫残留量、荧光增白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</w:rPr>
        <w:t>.水果抽检项目包括铅、镉、氧乐果、灭线磷、敌敌畏、甲胺磷、甲基对硫磷、乙酰甲胺磷、三唑磷、克百威。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510977"/>
    <w:multiLevelType w:val="singleLevel"/>
    <w:tmpl w:val="9B510977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</w:pPr>
      <w:rPr>
        <w:rFonts w:hint="eastAsia"/>
      </w:rPr>
    </w:lvl>
  </w:abstractNum>
  <w:abstractNum w:abstractNumId="1">
    <w:nsid w:val="BA57CC19"/>
    <w:multiLevelType w:val="singleLevel"/>
    <w:tmpl w:val="BA57CC19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</w:pPr>
      <w:rPr>
        <w:rFonts w:hint="eastAsia"/>
      </w:rPr>
    </w:lvl>
  </w:abstractNum>
  <w:abstractNum w:abstractNumId="2">
    <w:nsid w:val="3A073EE6"/>
    <w:multiLevelType w:val="singleLevel"/>
    <w:tmpl w:val="3A073EE6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</w:pPr>
      <w:rPr>
        <w:rFonts w:hint="eastAsia"/>
      </w:rPr>
    </w:lvl>
  </w:abstractNum>
  <w:abstractNum w:abstractNumId="3">
    <w:nsid w:val="49DB9A77"/>
    <w:multiLevelType w:val="singleLevel"/>
    <w:tmpl w:val="49DB9A77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735823"/>
    <w:multiLevelType w:val="singleLevel"/>
    <w:tmpl w:val="58735823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8735839"/>
    <w:multiLevelType w:val="singleLevel"/>
    <w:tmpl w:val="58735839"/>
    <w:lvl w:ilvl="0" w:tentative="0">
      <w:start w:val="1"/>
      <w:numFmt w:val="chineseCounting"/>
      <w:suff w:val="nothing"/>
      <w:lvlText w:val="（%1）"/>
      <w:lvlJc w:val="left"/>
    </w:lvl>
  </w:abstractNum>
  <w:abstractNum w:abstractNumId="6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8">
    <w:nsid w:val="58742EFC"/>
    <w:multiLevelType w:val="singleLevel"/>
    <w:tmpl w:val="58742EF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E2"/>
    <w:rsid w:val="00067E45"/>
    <w:rsid w:val="00081FAE"/>
    <w:rsid w:val="00082272"/>
    <w:rsid w:val="000963A8"/>
    <w:rsid w:val="000B5052"/>
    <w:rsid w:val="00122CCA"/>
    <w:rsid w:val="001240DB"/>
    <w:rsid w:val="001751CC"/>
    <w:rsid w:val="0019066A"/>
    <w:rsid w:val="001B5E8F"/>
    <w:rsid w:val="00225132"/>
    <w:rsid w:val="00270D32"/>
    <w:rsid w:val="002C2133"/>
    <w:rsid w:val="002D4416"/>
    <w:rsid w:val="003030CD"/>
    <w:rsid w:val="003046A0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C1C98"/>
    <w:rsid w:val="005D5D82"/>
    <w:rsid w:val="0068011C"/>
    <w:rsid w:val="00697138"/>
    <w:rsid w:val="006A422D"/>
    <w:rsid w:val="006C5972"/>
    <w:rsid w:val="006F3FCB"/>
    <w:rsid w:val="007314E7"/>
    <w:rsid w:val="00740354"/>
    <w:rsid w:val="00792295"/>
    <w:rsid w:val="007B6696"/>
    <w:rsid w:val="007D2C2B"/>
    <w:rsid w:val="007D34CD"/>
    <w:rsid w:val="007F6165"/>
    <w:rsid w:val="00860DF0"/>
    <w:rsid w:val="00861C11"/>
    <w:rsid w:val="0087507D"/>
    <w:rsid w:val="00886334"/>
    <w:rsid w:val="008F7B96"/>
    <w:rsid w:val="00906CB5"/>
    <w:rsid w:val="009271C1"/>
    <w:rsid w:val="00974660"/>
    <w:rsid w:val="009A41AC"/>
    <w:rsid w:val="009B69B2"/>
    <w:rsid w:val="009C6322"/>
    <w:rsid w:val="009E5BC1"/>
    <w:rsid w:val="00A12D22"/>
    <w:rsid w:val="00A17E89"/>
    <w:rsid w:val="00A640A7"/>
    <w:rsid w:val="00A80F31"/>
    <w:rsid w:val="00A84A88"/>
    <w:rsid w:val="00AE7A5D"/>
    <w:rsid w:val="00AF22E1"/>
    <w:rsid w:val="00B021DF"/>
    <w:rsid w:val="00B1621A"/>
    <w:rsid w:val="00B41D34"/>
    <w:rsid w:val="00C36F68"/>
    <w:rsid w:val="00C66957"/>
    <w:rsid w:val="00CB1425"/>
    <w:rsid w:val="00CF2F05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  <w:rsid w:val="03C31A79"/>
    <w:rsid w:val="085A40C7"/>
    <w:rsid w:val="0AD81B81"/>
    <w:rsid w:val="102221C2"/>
    <w:rsid w:val="10511273"/>
    <w:rsid w:val="17B123DC"/>
    <w:rsid w:val="1DDA0E3B"/>
    <w:rsid w:val="1FF845F0"/>
    <w:rsid w:val="244F5381"/>
    <w:rsid w:val="2D9D3823"/>
    <w:rsid w:val="35026610"/>
    <w:rsid w:val="3BE95B8A"/>
    <w:rsid w:val="43D12BA0"/>
    <w:rsid w:val="566F6CB0"/>
    <w:rsid w:val="596D0595"/>
    <w:rsid w:val="61CB7CE5"/>
    <w:rsid w:val="68A9155B"/>
    <w:rsid w:val="744863F5"/>
    <w:rsid w:val="7456326B"/>
    <w:rsid w:val="77D86827"/>
    <w:rsid w:val="78E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1398</Words>
  <Characters>7973</Characters>
  <Lines>66</Lines>
  <Paragraphs>18</Paragraphs>
  <TotalTime>2</TotalTime>
  <ScaleCrop>false</ScaleCrop>
  <LinksUpToDate>false</LinksUpToDate>
  <CharactersWithSpaces>9353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2019-07-02T01:34:00Z</dcterms:created>
  <dc:creator>庄秀飞</dc:creator>
  <cp:lastModifiedBy>安迪</cp:lastModifiedBy>
  <dcterms:modified xsi:type="dcterms:W3CDTF">2020-05-07T01:31:58Z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